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58" w:rsidRPr="000D5DC5" w:rsidRDefault="00B40358" w:rsidP="000D5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5DC5">
        <w:rPr>
          <w:rFonts w:ascii="Times New Roman" w:hAnsi="Times New Roman" w:cs="Times New Roman"/>
          <w:b/>
          <w:bCs/>
          <w:sz w:val="24"/>
          <w:szCs w:val="24"/>
          <w:lang w:val="en-US"/>
        </w:rPr>
        <w:t>WYMAGANIA EDUKACY</w:t>
      </w:r>
      <w:r w:rsidR="00637C4A">
        <w:rPr>
          <w:rFonts w:ascii="Times New Roman" w:hAnsi="Times New Roman" w:cs="Times New Roman"/>
          <w:b/>
          <w:bCs/>
          <w:sz w:val="24"/>
          <w:szCs w:val="24"/>
          <w:lang w:val="en-US"/>
        </w:rPr>
        <w:t>JNE Z WYCHOWANIA FIZYCZNEGO</w:t>
      </w:r>
      <w:r w:rsidR="002420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 PŁYWANIA</w:t>
      </w:r>
      <w:r w:rsidR="00637C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949B0">
        <w:rPr>
          <w:rFonts w:ascii="Times New Roman" w:hAnsi="Times New Roman" w:cs="Times New Roman"/>
          <w:b/>
          <w:bCs/>
          <w:sz w:val="24"/>
          <w:szCs w:val="24"/>
          <w:lang w:val="en-US"/>
        </w:rPr>
        <w:t>KLASA 4</w:t>
      </w:r>
      <w:r w:rsidR="004A0FBE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</w:p>
    <w:p w:rsidR="00B40358" w:rsidRPr="000D5DC5" w:rsidRDefault="00B40358" w:rsidP="000D5D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B40358" w:rsidRPr="000D5DC5" w:rsidRDefault="00B40358" w:rsidP="000D5D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5DC5">
        <w:rPr>
          <w:rFonts w:ascii="Times New Roman" w:hAnsi="Times New Roman" w:cs="Times New Roman"/>
          <w:sz w:val="24"/>
          <w:szCs w:val="24"/>
          <w:lang w:val="en-US"/>
        </w:rPr>
        <w:tab/>
        <w:t>System oceniania z wychowania fizycznego jest zgodny z aktualnymi rozporz</w:t>
      </w:r>
      <w:r w:rsidRPr="000D5DC5">
        <w:rPr>
          <w:rFonts w:ascii="Times New Roman" w:hAnsi="Times New Roman" w:cs="Times New Roman"/>
          <w:sz w:val="24"/>
          <w:szCs w:val="24"/>
        </w:rPr>
        <w:t>ądzeniami MEN w sprawie oceniania, z wymaganiami programowymi, kt</w:t>
      </w:r>
      <w:r w:rsidRPr="000D5DC5">
        <w:rPr>
          <w:rFonts w:ascii="Times New Roman" w:hAnsi="Times New Roman" w:cs="Times New Roman"/>
          <w:sz w:val="24"/>
          <w:szCs w:val="24"/>
          <w:lang w:val="en-US"/>
        </w:rPr>
        <w:t>óre wynikaj</w:t>
      </w:r>
      <w:r w:rsidRPr="000D5DC5">
        <w:rPr>
          <w:rFonts w:ascii="Times New Roman" w:hAnsi="Times New Roman" w:cs="Times New Roman"/>
          <w:sz w:val="24"/>
          <w:szCs w:val="24"/>
        </w:rPr>
        <w:t>ą z podstawy programowej. Gł</w:t>
      </w:r>
      <w:r w:rsidRPr="000D5DC5">
        <w:rPr>
          <w:rFonts w:ascii="Times New Roman" w:hAnsi="Times New Roman" w:cs="Times New Roman"/>
          <w:sz w:val="24"/>
          <w:szCs w:val="24"/>
          <w:lang w:val="en-US"/>
        </w:rPr>
        <w:t>ównym za</w:t>
      </w:r>
      <w:r w:rsidRPr="000D5DC5">
        <w:rPr>
          <w:rFonts w:ascii="Times New Roman" w:hAnsi="Times New Roman" w:cs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 w:rsidRPr="000D5DC5">
        <w:rPr>
          <w:rFonts w:ascii="Times New Roman" w:hAnsi="Times New Roman" w:cs="Times New Roman"/>
          <w:sz w:val="24"/>
          <w:szCs w:val="24"/>
          <w:lang w:val="en-US"/>
        </w:rPr>
        <w:t>ówno dla uczniów bardzo sprawnych ruchowo i fizycznie, jak i dla mniej sprawnych, ale wykazuj</w:t>
      </w:r>
      <w:r w:rsidRPr="000D5DC5">
        <w:rPr>
          <w:rFonts w:ascii="Times New Roman" w:hAnsi="Times New Roman" w:cs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 w:rsidRPr="000D5DC5">
        <w:rPr>
          <w:rFonts w:ascii="Times New Roman" w:hAnsi="Times New Roman" w:cs="Times New Roman"/>
          <w:sz w:val="24"/>
          <w:szCs w:val="24"/>
          <w:lang w:val="en-US"/>
        </w:rPr>
        <w:t>ów.</w:t>
      </w:r>
    </w:p>
    <w:p w:rsidR="00822556" w:rsidRPr="00C626BD" w:rsidRDefault="00822556" w:rsidP="000D5D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22556" w:rsidRDefault="00B40358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822556"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ustalaniu oceny z wychowania fizycznego należy w szczególności brać pod uwagę wysiłek wkładany przez ucznia w wykonanie określonych zadań wynikających  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22556"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specyfiki tych zajęć.</w:t>
      </w:r>
    </w:p>
    <w:p w:rsidR="004A0FBE" w:rsidRDefault="004A0FBE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A0FBE" w:rsidRDefault="004A0FBE" w:rsidP="000D5DC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0FBE">
        <w:rPr>
          <w:rFonts w:ascii="Times New Roman" w:hAnsi="Times New Roman" w:cs="Times New Roman"/>
          <w:b/>
          <w:sz w:val="24"/>
          <w:szCs w:val="24"/>
        </w:rPr>
        <w:t>Ocena uczniów z wychowania fizycznego, pływania z trudnościami edukacyjnymi.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FBE" w:rsidRDefault="004A0FBE" w:rsidP="000D5DC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A0FBE" w:rsidRDefault="004A0FBE" w:rsidP="000D5DC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0FBE">
        <w:rPr>
          <w:rFonts w:ascii="Times New Roman" w:hAnsi="Times New Roman" w:cs="Times New Roman"/>
          <w:sz w:val="24"/>
          <w:szCs w:val="24"/>
        </w:rPr>
        <w:t>Występujące u uczniów specyficzne trudności i deficyty rozwojowe są podstawą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FBE">
        <w:rPr>
          <w:rFonts w:ascii="Times New Roman" w:hAnsi="Times New Roman" w:cs="Times New Roman"/>
          <w:sz w:val="24"/>
          <w:szCs w:val="24"/>
        </w:rPr>
        <w:t xml:space="preserve">obniżania wymagań edukacyjnych oraz dostosowania poziomu wiedzy czy umiejętności sprowadzanych do możliwości indywidualnych ucznia – zgodnie z opinią poradni. Oceniając tych uczniów bierzemy pod uwagę: </w:t>
      </w:r>
    </w:p>
    <w:p w:rsidR="004A0FBE" w:rsidRDefault="005235DD" w:rsidP="004A0FB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0FBE" w:rsidRPr="004A0FBE">
        <w:rPr>
          <w:rFonts w:ascii="Times New Roman" w:hAnsi="Times New Roman" w:cs="Times New Roman"/>
          <w:sz w:val="24"/>
          <w:szCs w:val="24"/>
        </w:rPr>
        <w:t>ostępy uczniów i ich psychofizyczne i możliwości (efekty pracy a nie popełnia</w:t>
      </w:r>
      <w:r w:rsidR="004A0FBE">
        <w:rPr>
          <w:rFonts w:ascii="Times New Roman" w:hAnsi="Times New Roman" w:cs="Times New Roman"/>
          <w:sz w:val="24"/>
          <w:szCs w:val="24"/>
        </w:rPr>
        <w:t xml:space="preserve">ne błędy). </w:t>
      </w:r>
    </w:p>
    <w:p w:rsidR="004A0FBE" w:rsidRDefault="005235DD" w:rsidP="004A0FB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A0FBE">
        <w:rPr>
          <w:rFonts w:ascii="Times New Roman" w:hAnsi="Times New Roman" w:cs="Times New Roman"/>
          <w:sz w:val="24"/>
          <w:szCs w:val="24"/>
        </w:rPr>
        <w:t>ysiłek włożony</w:t>
      </w:r>
      <w:r w:rsidR="004A0FBE" w:rsidRPr="004A0FBE">
        <w:rPr>
          <w:rFonts w:ascii="Times New Roman" w:hAnsi="Times New Roman" w:cs="Times New Roman"/>
          <w:sz w:val="24"/>
          <w:szCs w:val="24"/>
        </w:rPr>
        <w:t xml:space="preserve"> w usprawnianie się i wywiązywanie się z podejmowanych przez nich zadań. </w:t>
      </w:r>
    </w:p>
    <w:p w:rsidR="004A0FBE" w:rsidRDefault="005235DD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0FBE" w:rsidRPr="004A0FBE">
        <w:rPr>
          <w:rFonts w:ascii="Times New Roman" w:hAnsi="Times New Roman" w:cs="Times New Roman"/>
          <w:sz w:val="24"/>
          <w:szCs w:val="24"/>
        </w:rPr>
        <w:t>umienność i aktywność na</w:t>
      </w:r>
      <w:r w:rsidR="004A0FBE">
        <w:rPr>
          <w:rFonts w:ascii="Times New Roman" w:hAnsi="Times New Roman" w:cs="Times New Roman"/>
          <w:sz w:val="24"/>
          <w:szCs w:val="24"/>
        </w:rPr>
        <w:t xml:space="preserve"> lekcjach wychowania fizycznego, pływania</w:t>
      </w:r>
      <w:r w:rsidR="00142DB3">
        <w:rPr>
          <w:rFonts w:ascii="Times New Roman" w:hAnsi="Times New Roman" w:cs="Times New Roman"/>
          <w:sz w:val="24"/>
          <w:szCs w:val="24"/>
        </w:rPr>
        <w:t>.</w:t>
      </w:r>
    </w:p>
    <w:p w:rsidR="004A0FBE" w:rsidRDefault="004A0FBE" w:rsidP="004A0FBE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A0FBE" w:rsidRPr="004A0FBE" w:rsidRDefault="004A0FBE" w:rsidP="004A0FBE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0FBE">
        <w:rPr>
          <w:rFonts w:ascii="Times New Roman" w:hAnsi="Times New Roman" w:cs="Times New Roman"/>
          <w:sz w:val="24"/>
          <w:szCs w:val="24"/>
        </w:rPr>
        <w:t>Można podwyższyć ocenę uczniowi, który z różnych powodów nie może realizować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FBE">
        <w:rPr>
          <w:rFonts w:ascii="Times New Roman" w:hAnsi="Times New Roman" w:cs="Times New Roman"/>
          <w:sz w:val="24"/>
          <w:szCs w:val="24"/>
        </w:rPr>
        <w:t xml:space="preserve">zadań wynikających z programu nauczania pod warunkiem, że: sumiennie i aktywnie uczestniczy </w:t>
      </w:r>
      <w:r w:rsidR="00142DB3">
        <w:rPr>
          <w:rFonts w:ascii="Times New Roman" w:hAnsi="Times New Roman" w:cs="Times New Roman"/>
          <w:sz w:val="24"/>
          <w:szCs w:val="24"/>
        </w:rPr>
        <w:br/>
      </w:r>
      <w:r w:rsidRPr="004A0FBE">
        <w:rPr>
          <w:rFonts w:ascii="Times New Roman" w:hAnsi="Times New Roman" w:cs="Times New Roman"/>
          <w:sz w:val="24"/>
          <w:szCs w:val="24"/>
        </w:rPr>
        <w:t>na zajęciach wychowania fizycznego,</w:t>
      </w:r>
      <w:r>
        <w:rPr>
          <w:rFonts w:ascii="Times New Roman" w:hAnsi="Times New Roman" w:cs="Times New Roman"/>
          <w:sz w:val="24"/>
          <w:szCs w:val="24"/>
        </w:rPr>
        <w:t xml:space="preserve"> pływania</w:t>
      </w:r>
      <w:r w:rsidRPr="004A0FBE">
        <w:rPr>
          <w:rFonts w:ascii="Times New Roman" w:hAnsi="Times New Roman" w:cs="Times New Roman"/>
          <w:sz w:val="24"/>
          <w:szCs w:val="24"/>
        </w:rPr>
        <w:t xml:space="preserve"> jak i w zajęciach nadobowiązkowych, </w:t>
      </w:r>
      <w:r w:rsidR="00142DB3">
        <w:rPr>
          <w:rFonts w:ascii="Times New Roman" w:hAnsi="Times New Roman" w:cs="Times New Roman"/>
          <w:sz w:val="24"/>
          <w:szCs w:val="24"/>
        </w:rPr>
        <w:br/>
      </w:r>
      <w:r w:rsidRPr="004A0FBE">
        <w:rPr>
          <w:rFonts w:ascii="Times New Roman" w:hAnsi="Times New Roman" w:cs="Times New Roman"/>
          <w:sz w:val="24"/>
          <w:szCs w:val="24"/>
        </w:rPr>
        <w:t xml:space="preserve">w miarę swoich możliwości podnosi swoją sprawność fizyczną – wykazuje stałe postępy </w:t>
      </w:r>
      <w:r>
        <w:rPr>
          <w:rFonts w:ascii="Times New Roman" w:hAnsi="Times New Roman" w:cs="Times New Roman"/>
          <w:sz w:val="24"/>
          <w:szCs w:val="24"/>
        </w:rPr>
        <w:br/>
      </w:r>
      <w:r w:rsidRPr="004A0FBE">
        <w:rPr>
          <w:rFonts w:ascii="Times New Roman" w:hAnsi="Times New Roman" w:cs="Times New Roman"/>
          <w:sz w:val="24"/>
          <w:szCs w:val="24"/>
        </w:rPr>
        <w:t>w usprawnianiu.</w:t>
      </w:r>
    </w:p>
    <w:p w:rsidR="00A649DF" w:rsidRPr="000D5DC5" w:rsidRDefault="00A649DF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49DF" w:rsidRPr="000D5DC5" w:rsidRDefault="00A649DF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49DF" w:rsidRPr="000D5DC5" w:rsidRDefault="00A649DF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2DB3" w:rsidRDefault="00142DB3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D5DC5" w:rsidRDefault="000D5DC5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WYMAGANIA PROGRAMOWE NA POSZCZEGÓLNE </w:t>
      </w:r>
      <w:r w:rsidR="00607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OCENY</w:t>
      </w:r>
    </w:p>
    <w:p w:rsidR="00EB4737" w:rsidRPr="000D5DC5" w:rsidRDefault="00EB4737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EB4737" w:rsidRPr="000D5DC5" w:rsidRDefault="00EB4737" w:rsidP="00EB473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celującą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EB4737" w:rsidRPr="000D5DC5" w:rsidRDefault="00EB4737" w:rsidP="00EB4737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jest zawsze przygotowany do lekcji (posiada wymagany strój sportowy).</w:t>
      </w:r>
    </w:p>
    <w:p w:rsidR="00EB4737" w:rsidRPr="000D5DC5" w:rsidRDefault="00EB4737" w:rsidP="00EB4737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:rsidR="00EB4737" w:rsidRPr="000D5DC5" w:rsidRDefault="00EB4737" w:rsidP="00EB4737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przed i po ich zakończeniu (dotyczy pobytu w szatni).</w:t>
      </w:r>
    </w:p>
    <w:p w:rsidR="00EB4737" w:rsidRPr="000D5DC5" w:rsidRDefault="00EB4737" w:rsidP="00EB4737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  o bezpieczeństwo własne i kolegów.</w:t>
      </w:r>
    </w:p>
    <w:p w:rsidR="00EB4737" w:rsidRPr="000D5DC5" w:rsidRDefault="00EB4737" w:rsidP="00EB4737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 w:rsidR="00763E0F" w:rsidRDefault="00EB4737" w:rsidP="00763E0F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Dokonuje oceny własnego rozwoju fizycznego.</w:t>
      </w:r>
    </w:p>
    <w:p w:rsidR="00EB4737" w:rsidRPr="00763E0F" w:rsidRDefault="000D5DC5" w:rsidP="00763E0F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763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63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D5DC5" w:rsidRPr="000D5DC5" w:rsidRDefault="000D5DC5" w:rsidP="009A68A9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bardzo dobrą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jest zawsze przygotowany do lekcji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(posiada wymagany strój sportowy). </w:t>
      </w:r>
    </w:p>
    <w:p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zdyscyplinowany w trakcie  zajęć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przed i po ich zakończeniu (dotyczy pobytu w szatni).</w:t>
      </w:r>
    </w:p>
    <w:p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 w:rsidR="000D5DC5" w:rsidRPr="00763E0F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doskonali sprawność i robi widoczne postępy. </w:t>
      </w:r>
      <w:r w:rsidRPr="00763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B4737" w:rsidRDefault="00EB4737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dobrą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jest  przygotowany do lekcji (po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siada wymagany strój sportowy).</w:t>
      </w:r>
    </w:p>
    <w:p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przed i po ich zakończeniu (dotyczy pobytu w szatni).</w:t>
      </w:r>
    </w:p>
    <w:p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właściwą postawę koleżeńską i sportową.</w:t>
      </w:r>
    </w:p>
    <w:p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robi postępy na miarę swoich możliwości.</w:t>
      </w:r>
    </w:p>
    <w:p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 w:rsidR="00763E0F" w:rsidRDefault="00763E0F" w:rsidP="000D5DC5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DC5" w:rsidRPr="000D5DC5" w:rsidRDefault="000D5DC5" w:rsidP="000D5DC5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Ocenę dostateczną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Niesystematycznie uczestniczy w obowiązkowych zajęciach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zawsze jest przygotowany do lekcji (często nie posiada wymaganego stroju sportowego).</w:t>
      </w:r>
    </w:p>
    <w:p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 w:rsidR="000D5DC5" w:rsidRPr="00763E0F" w:rsidRDefault="000D5DC5" w:rsidP="00763E0F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uczęszcza na zajęcia sportowo – rekreacyjne.</w:t>
      </w:r>
    </w:p>
    <w:p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dopuszczającą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z własnej winy opuszcza obowiązkowe zajęcia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lekceważący stosunek do zajęć.</w:t>
      </w:r>
    </w:p>
    <w:p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bezpieczeństwo własne i kolegów, nie współpracuje z nauczycielem, nie wykonuje ćwiczeń i zaleceń przekazywanych przez nauczyciela.</w:t>
      </w:r>
    </w:p>
    <w:p w:rsidR="000879D7" w:rsidRDefault="000D5DC5" w:rsidP="005235DD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uzyskuje żadnego postępu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235DD" w:rsidRPr="005235DD" w:rsidRDefault="005235DD" w:rsidP="005235DD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EB4737" w:rsidRPr="000D5DC5" w:rsidRDefault="00EB4737" w:rsidP="00EB473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niedostateczną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EB4737" w:rsidRPr="000D5DC5" w:rsidRDefault="00EB4737" w:rsidP="00EB4737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 usprawiedliwienia opuszcza zajęcia z wychowania fizycznego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jest przygotowany do lekcji.</w:t>
      </w:r>
    </w:p>
    <w:p w:rsidR="00EB4737" w:rsidRPr="000D5DC5" w:rsidRDefault="00EB4737" w:rsidP="00EB4737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 w:rsidR="00EB4737" w:rsidRPr="005235DD" w:rsidRDefault="00EB4737" w:rsidP="005235DD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dba o bezpieczeństwo własne i kolegów, nie wykonuje ćwiczeń  i zaleceń przekazywanych przez nauczyciela.</w:t>
      </w:r>
    </w:p>
    <w:sectPr w:rsidR="00EB4737" w:rsidRPr="005235DD" w:rsidSect="000879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0C" w:rsidRDefault="0015260C" w:rsidP="00637C4A">
      <w:pPr>
        <w:spacing w:line="240" w:lineRule="auto"/>
      </w:pPr>
      <w:r>
        <w:separator/>
      </w:r>
    </w:p>
  </w:endnote>
  <w:endnote w:type="continuationSeparator" w:id="1">
    <w:p w:rsidR="0015260C" w:rsidRDefault="0015260C" w:rsidP="00637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0C" w:rsidRDefault="0015260C" w:rsidP="00637C4A">
      <w:pPr>
        <w:spacing w:line="240" w:lineRule="auto"/>
      </w:pPr>
      <w:r>
        <w:separator/>
      </w:r>
    </w:p>
  </w:footnote>
  <w:footnote w:type="continuationSeparator" w:id="1">
    <w:p w:rsidR="0015260C" w:rsidRDefault="0015260C" w:rsidP="00637C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/>
        <w:b/>
        <w:bCs/>
        <w:sz w:val="18"/>
        <w:szCs w:val="18"/>
        <w:shd w:val="clear" w:color="auto" w:fill="FFFFFF"/>
      </w:rPr>
      <w:alias w:val="Tytuł"/>
      <w:id w:val="77738743"/>
      <w:placeholder>
        <w:docPart w:val="7923191CE5E541949F907D3D4BD7AB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37C4A" w:rsidRPr="00637C4A" w:rsidRDefault="00637C4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37C4A">
          <w:rPr>
            <w:rFonts w:ascii="Helvetica" w:hAnsi="Helvetica"/>
            <w:b/>
            <w:bCs/>
            <w:sz w:val="18"/>
            <w:szCs w:val="18"/>
            <w:shd w:val="clear" w:color="auto" w:fill="FFFFFF"/>
          </w:rPr>
          <w:t>Szkoła Podstawowa nr 58 z Oddziałami Integracyjnymi im. Marii Dąbrowskiej</w:t>
        </w:r>
      </w:p>
    </w:sdtContent>
  </w:sdt>
  <w:p w:rsidR="00637C4A" w:rsidRDefault="00637C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18F"/>
    <w:multiLevelType w:val="hybridMultilevel"/>
    <w:tmpl w:val="E0E43024"/>
    <w:lvl w:ilvl="0" w:tplc="23CEF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40E96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761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241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064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0F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14B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481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F88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803A8"/>
    <w:multiLevelType w:val="hybridMultilevel"/>
    <w:tmpl w:val="CC324232"/>
    <w:lvl w:ilvl="0" w:tplc="D77C3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32A6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plc="0F7A2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E6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507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AE4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AC8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20C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3E6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822556"/>
    <w:rsid w:val="000879D7"/>
    <w:rsid w:val="00093583"/>
    <w:rsid w:val="000D5DC5"/>
    <w:rsid w:val="00142DB3"/>
    <w:rsid w:val="0015260C"/>
    <w:rsid w:val="00167D02"/>
    <w:rsid w:val="00176D96"/>
    <w:rsid w:val="0018389C"/>
    <w:rsid w:val="0024209D"/>
    <w:rsid w:val="002808CD"/>
    <w:rsid w:val="003062AD"/>
    <w:rsid w:val="00323DD5"/>
    <w:rsid w:val="00393022"/>
    <w:rsid w:val="00393D8D"/>
    <w:rsid w:val="004A0FBE"/>
    <w:rsid w:val="005235DD"/>
    <w:rsid w:val="005608E3"/>
    <w:rsid w:val="00607514"/>
    <w:rsid w:val="00637C4A"/>
    <w:rsid w:val="00697D5D"/>
    <w:rsid w:val="00763E0F"/>
    <w:rsid w:val="00765EFF"/>
    <w:rsid w:val="008140BC"/>
    <w:rsid w:val="00822556"/>
    <w:rsid w:val="008850C4"/>
    <w:rsid w:val="00904D36"/>
    <w:rsid w:val="009A68A9"/>
    <w:rsid w:val="009E082D"/>
    <w:rsid w:val="00A649DF"/>
    <w:rsid w:val="00AD39E8"/>
    <w:rsid w:val="00B40358"/>
    <w:rsid w:val="00BC4506"/>
    <w:rsid w:val="00BC7E96"/>
    <w:rsid w:val="00BE09F1"/>
    <w:rsid w:val="00C23CE7"/>
    <w:rsid w:val="00C42355"/>
    <w:rsid w:val="00C50FD7"/>
    <w:rsid w:val="00EB4737"/>
    <w:rsid w:val="00F3357F"/>
    <w:rsid w:val="00F9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C4A"/>
  </w:style>
  <w:style w:type="paragraph" w:styleId="Stopka">
    <w:name w:val="footer"/>
    <w:basedOn w:val="Normalny"/>
    <w:link w:val="StopkaZnak"/>
    <w:uiPriority w:val="99"/>
    <w:semiHidden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7C4A"/>
  </w:style>
  <w:style w:type="paragraph" w:styleId="Tekstdymka">
    <w:name w:val="Balloon Text"/>
    <w:basedOn w:val="Normalny"/>
    <w:link w:val="TekstdymkaZnak"/>
    <w:uiPriority w:val="99"/>
    <w:semiHidden/>
    <w:unhideWhenUsed/>
    <w:rsid w:val="00637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C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0256FE"/>
    <w:rsid w:val="0003515B"/>
    <w:rsid w:val="00165150"/>
    <w:rsid w:val="00216F04"/>
    <w:rsid w:val="002E7043"/>
    <w:rsid w:val="00346DC6"/>
    <w:rsid w:val="004D5EFC"/>
    <w:rsid w:val="009E5D78"/>
    <w:rsid w:val="00F8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58 z Oddziałami Integracyjnymi im. Marii Dąbrowskiej</vt:lpstr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58 z Oddziałami Integracyjnymi im. Marii Dąbrowskiej</dc:title>
  <dc:creator>Xkom</dc:creator>
  <cp:lastModifiedBy>Xkom</cp:lastModifiedBy>
  <cp:revision>8</cp:revision>
  <dcterms:created xsi:type="dcterms:W3CDTF">2024-09-19T19:44:00Z</dcterms:created>
  <dcterms:modified xsi:type="dcterms:W3CDTF">2024-09-19T20:09:00Z</dcterms:modified>
</cp:coreProperties>
</file>